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1B91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Sender:</w:t>
      </w:r>
    </w:p>
    <w:p w14:paraId="395A394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14:paraId="55535990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14:paraId="799FD92D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14:paraId="045B9AD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14:paraId="494F2D5A" w14:textId="28FDABE6" w:rsid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14:paraId="26B84C81" w14:textId="7E3F95C7" w:rsidR="00EB1480" w:rsidRPr="0056486D" w:rsidRDefault="00EB1480" w:rsidP="005648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05EA905" w14:textId="75A25982" w:rsidR="0056486D" w:rsidRDefault="0056486D" w:rsidP="0056486D">
      <w:pPr>
        <w:spacing w:after="0" w:line="240" w:lineRule="auto"/>
      </w:pPr>
    </w:p>
    <w:p w14:paraId="7A871AAD" w14:textId="77777777" w:rsidR="0056486D" w:rsidRDefault="0056486D" w:rsidP="0056486D">
      <w:pPr>
        <w:spacing w:after="0" w:line="240" w:lineRule="auto"/>
      </w:pPr>
    </w:p>
    <w:p w14:paraId="2C175469" w14:textId="71B295A1" w:rsidR="0056486D" w:rsidRPr="007548C5" w:rsidRDefault="00601CE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Hilton Santa Fe Buffalo Thunder</w:t>
      </w:r>
    </w:p>
    <w:p w14:paraId="160E19D6" w14:textId="564B6781" w:rsidR="0056486D" w:rsidRPr="007548C5" w:rsidRDefault="00601CE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20 Buffalo Thunder Trail</w:t>
      </w:r>
    </w:p>
    <w:p w14:paraId="1E2B13C6" w14:textId="3165AE7B" w:rsidR="008B2DED" w:rsidRDefault="00601CE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Santa Fe, NM</w:t>
      </w:r>
      <w:bookmarkStart w:id="0" w:name="_GoBack"/>
      <w:bookmarkEnd w:id="0"/>
    </w:p>
    <w:p w14:paraId="3601EA7A" w14:textId="64A83BAE" w:rsidR="0056486D" w:rsidRPr="007548C5" w:rsidRDefault="00601CE1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87506</w:t>
      </w:r>
    </w:p>
    <w:p w14:paraId="7CDBFD1D" w14:textId="6861F272" w:rsidR="0056486D" w:rsidRDefault="0056486D" w:rsidP="0056486D">
      <w:pPr>
        <w:spacing w:after="0" w:line="240" w:lineRule="auto"/>
      </w:pPr>
    </w:p>
    <w:p w14:paraId="1E8A3AB3" w14:textId="32B5C5D5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</w:t>
      </w:r>
      <w:r w:rsidR="008B2DED">
        <w:rPr>
          <w:sz w:val="36"/>
          <w:szCs w:val="36"/>
        </w:rPr>
        <w:t xml:space="preserve">Society for the Neural Control of Movement, </w:t>
      </w:r>
      <w:r w:rsidR="00601CE1">
        <w:rPr>
          <w:sz w:val="36"/>
          <w:szCs w:val="36"/>
        </w:rPr>
        <w:t>April 30</w:t>
      </w:r>
      <w:r w:rsidR="008B2DED">
        <w:rPr>
          <w:sz w:val="36"/>
          <w:szCs w:val="36"/>
        </w:rPr>
        <w:t xml:space="preserve"> – </w:t>
      </w:r>
      <w:r w:rsidR="00601CE1">
        <w:rPr>
          <w:sz w:val="36"/>
          <w:szCs w:val="36"/>
        </w:rPr>
        <w:t>May 4, 2018</w:t>
      </w:r>
      <w:r w:rsidR="00EB1480">
        <w:rPr>
          <w:sz w:val="36"/>
          <w:szCs w:val="36"/>
        </w:rPr>
        <w:t xml:space="preserve">, </w:t>
      </w:r>
      <w:r w:rsidR="00601CE1">
        <w:rPr>
          <w:sz w:val="36"/>
          <w:szCs w:val="36"/>
        </w:rPr>
        <w:t>Tewa Ballroom</w:t>
      </w:r>
    </w:p>
    <w:p w14:paraId="37FAA47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</w:t>
      </w:r>
      <w:r w:rsidR="00684658">
        <w:rPr>
          <w:sz w:val="36"/>
          <w:szCs w:val="36"/>
        </w:rPr>
        <w:t xml:space="preserve">Attn: Michelle Smith, Conference Manager </w:t>
      </w:r>
      <w:hyperlink r:id="rId8" w:history="1">
        <w:r w:rsidR="00684658" w:rsidRPr="002111C0">
          <w:rPr>
            <w:rStyle w:val="Hyperlink"/>
            <w:sz w:val="36"/>
            <w:szCs w:val="36"/>
          </w:rPr>
          <w:t>michelle@podiumconferences.com</w:t>
        </w:r>
      </w:hyperlink>
      <w:r w:rsidR="00684658">
        <w:rPr>
          <w:sz w:val="36"/>
          <w:szCs w:val="36"/>
        </w:rPr>
        <w:t xml:space="preserve"> </w:t>
      </w:r>
    </w:p>
    <w:p w14:paraId="258549D8" w14:textId="64400DD9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Hotel Contact:</w:t>
      </w:r>
      <w:r w:rsidRPr="0056486D">
        <w:rPr>
          <w:sz w:val="36"/>
          <w:szCs w:val="36"/>
        </w:rPr>
        <w:t xml:space="preserve"> </w:t>
      </w:r>
      <w:r w:rsidR="00601CE1">
        <w:rPr>
          <w:sz w:val="36"/>
          <w:szCs w:val="36"/>
        </w:rPr>
        <w:t>Margaret Mayer</w:t>
      </w:r>
      <w:r w:rsidR="008B2DED">
        <w:rPr>
          <w:sz w:val="36"/>
          <w:szCs w:val="36"/>
        </w:rPr>
        <w:t xml:space="preserve">, </w:t>
      </w:r>
      <w:r w:rsidR="00601CE1">
        <w:rPr>
          <w:sz w:val="36"/>
          <w:szCs w:val="36"/>
        </w:rPr>
        <w:t>Event</w:t>
      </w:r>
      <w:r w:rsidR="008B2DED">
        <w:rPr>
          <w:sz w:val="36"/>
          <w:szCs w:val="36"/>
        </w:rPr>
        <w:t xml:space="preserve"> Manager</w:t>
      </w:r>
    </w:p>
    <w:p w14:paraId="033C1E91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46D520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14:paraId="60F1B176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331EC8F" w14:textId="080A865B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Pr="0056486D">
        <w:rPr>
          <w:sz w:val="36"/>
          <w:szCs w:val="36"/>
        </w:rPr>
        <w:t xml:space="preserve">) Exhibitor          </w:t>
      </w:r>
      <w:r w:rsidR="00404DCB">
        <w:rPr>
          <w:sz w:val="36"/>
          <w:szCs w:val="36"/>
        </w:rPr>
        <w:t>Conference</w:t>
      </w:r>
      <w:r w:rsidRPr="0056486D">
        <w:rPr>
          <w:sz w:val="36"/>
          <w:szCs w:val="36"/>
        </w:rPr>
        <w:t xml:space="preserve">               </w:t>
      </w:r>
      <w:r w:rsidR="00404DCB">
        <w:rPr>
          <w:sz w:val="36"/>
          <w:szCs w:val="36"/>
        </w:rPr>
        <w:t>Other: __________</w:t>
      </w:r>
    </w:p>
    <w:p w14:paraId="1D4D0AFC" w14:textId="77777777" w:rsidR="00404DCB" w:rsidRDefault="00404DCB" w:rsidP="0056486D">
      <w:pPr>
        <w:spacing w:after="0" w:line="240" w:lineRule="auto"/>
        <w:rPr>
          <w:sz w:val="36"/>
          <w:szCs w:val="36"/>
        </w:rPr>
      </w:pPr>
    </w:p>
    <w:p w14:paraId="2FAB21A4" w14:textId="77777777"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D"/>
    <w:rsid w:val="00017FC3"/>
    <w:rsid w:val="00404DCB"/>
    <w:rsid w:val="0056486D"/>
    <w:rsid w:val="00601CE1"/>
    <w:rsid w:val="00684658"/>
    <w:rsid w:val="007548C5"/>
    <w:rsid w:val="008B2DED"/>
    <w:rsid w:val="00B10816"/>
    <w:rsid w:val="00B43A58"/>
    <w:rsid w:val="00DC140E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7009"/>
  <w15:docId w15:val="{92AE2634-6352-4893-81D9-D13402F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odium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</TermName>
          <TermId xmlns="http://schemas.microsoft.com/office/infopath/2007/PartnerControls">a3344339-e310-486e-8441-00c49f2ab0cc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 ＆ Exhibitor</TermName>
          <TermId xmlns="http://schemas.microsoft.com/office/infopath/2007/PartnerControls">93df77bc-278f-4355-8e70-bb7b0d2c30c0</TermId>
        </TermInfo>
      </Terms>
    </if5087aa67fd49e1bc3bf24618755730>
    <TaxCatchAll xmlns="02adff9a-d020-4030-870a-fe1c8817879b">
      <Value>139</Value>
      <Value>138</Value>
      <Value>217</Value>
    </TaxCatchAll>
    <CID xmlns="02adff9a-d020-4030-870a-fe1c8817879b" xsi:nil="true"/>
    <Event_x0020_Location xmlns="02adff9a-d020-4030-870a-fe1c8817879b">Santa Fe</Event_x0020_Location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NCM</TermName>
          <TermId xmlns="http://schemas.microsoft.com/office/infopath/2007/PartnerControls">4de729c4-f018-476e-b374-232c8dff0aaf</TermId>
        </TermInfo>
      </Terms>
    </a0db3a7a8d964caeb44d66af9661c4f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34" ma:contentTypeDescription="Create a new document." ma:contentTypeScope="" ma:versionID="73d3e9cba7cf9837ef2e5db111f30495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9248f1e21ce663764726cc5219bad665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union memberTypes="dms:Text">
          <xsd:simpleType>
            <xsd:restriction base="dms:Choice">
              <xsd:enumeration value="Amsterdam"/>
              <xsd:enumeration value="Austin"/>
              <xsd:enumeration value="Baltimore"/>
              <xsd:enumeration value="Banff"/>
              <xsd:enumeration value="Bangkok"/>
              <xsd:enumeration value="Berlin"/>
              <xsd:enumeration value="Boston"/>
              <xsd:enumeration value="Boulder"/>
              <xsd:enumeration value="Budapest"/>
              <xsd:enumeration value="Cape Town"/>
              <xsd:enumeration value="Charleston"/>
              <xsd:enumeration value="Chicago"/>
              <xsd:enumeration value="Dallas"/>
              <xsd:enumeration value="Dublin"/>
              <xsd:enumeration value="Edinburgh"/>
              <xsd:enumeration value="Estoril"/>
              <xsd:enumeration value="Fort Lauderdale"/>
              <xsd:enumeration value="Glasgow"/>
              <xsd:enumeration value="Halifax"/>
              <xsd:enumeration value="Hawaii"/>
              <xsd:enumeration value="Hollywood"/>
              <xsd:enumeration value="Hong Kong"/>
              <xsd:enumeration value="Houston"/>
              <xsd:enumeration value="Istanbul"/>
              <xsd:enumeration value="Leiden"/>
              <xsd:enumeration value="Limerick"/>
              <xsd:enumeration value="Lisbon"/>
              <xsd:enumeration value="Maastricht"/>
              <xsd:enumeration value="Malta"/>
              <xsd:enumeration value="Miami"/>
              <xsd:enumeration value="Montego Bay"/>
              <xsd:enumeration value="Montreal"/>
              <xsd:enumeration value="Nashville"/>
              <xsd:enumeration value="New Orleans"/>
              <xsd:enumeration value="New Westminister"/>
              <xsd:enumeration value="Niagara Falls"/>
              <xsd:enumeration value="Ottawa/Gatineau"/>
              <xsd:enumeration value="Oxford"/>
              <xsd:enumeration value="Palma de Mallorca"/>
              <xsd:enumeration value="Penticton"/>
              <xsd:enumeration value="Philadelphia"/>
              <xsd:enumeration value="Phoenix"/>
              <xsd:enumeration value="Pittsburgh"/>
              <xsd:enumeration value="Portland"/>
              <xsd:enumeration value="Prague"/>
              <xsd:enumeration value="Puerto Rico"/>
              <xsd:enumeration value="Quebec City"/>
              <xsd:enumeration value="Rome"/>
              <xsd:enumeration value="Salzburg"/>
              <xsd:enumeration value="San Antonio"/>
              <xsd:enumeration value="San Diego"/>
              <xsd:enumeration value="Santa Fe"/>
              <xsd:enumeration value="Savannah"/>
              <xsd:enumeration value="Seville"/>
              <xsd:enumeration value="Singapore"/>
              <xsd:enumeration value="St Louis"/>
              <xsd:enumeration value="Sydney"/>
              <xsd:enumeration value="Toronto"/>
              <xsd:enumeration value="Tucson"/>
              <xsd:enumeration value="Vancouver"/>
              <xsd:enumeration value="Victoria"/>
              <xsd:enumeration value="Vienna"/>
              <xsd:enumeration value="Washington DC"/>
              <xsd:enumeration value="Whistler"/>
            </xsd:restriction>
          </xsd:simpleType>
        </xsd:un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0819-063B-4FCC-BA29-A474F8C9DC0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02adff9a-d020-4030-870a-fe1c8817879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1fc9d12-1aeb-48e1-a67a-cf7525a4ef8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4FABB1-1227-4E7B-9F21-EF0D96CE4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E794C-759D-4988-8467-870CE448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F7514-FA81-44AD-A686-25DFBDA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 Shipping Label 2018</vt:lpstr>
    </vt:vector>
  </TitlesOfParts>
  <Company>Podium Conference Specialists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 Shipping Label 2018</dc:title>
  <dc:creator>Michelle Smith</dc:creator>
  <cp:lastModifiedBy>Michelle Smith</cp:lastModifiedBy>
  <cp:revision>3</cp:revision>
  <dcterms:created xsi:type="dcterms:W3CDTF">2017-11-06T18:34:00Z</dcterms:created>
  <dcterms:modified xsi:type="dcterms:W3CDTF">2017-11-06T18:38:00Z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mm-Yeaer">
    <vt:lpwstr>138;#18|a3344339-e310-486e-8441-00c49f2ab0cc</vt:lpwstr>
  </property>
  <property fmtid="{D5CDD505-2E9C-101B-9397-08002B2CF9AE}" pid="4" name="mm-Acro">
    <vt:lpwstr>139;#NCM|4de729c4-f018-476e-b374-232c8dff0aaf</vt:lpwstr>
  </property>
  <property fmtid="{D5CDD505-2E9C-101B-9397-08002B2CF9AE}" pid="5" name="Doc Type MM">
    <vt:lpwstr>217;#Sponsor ＆ Exhibitor|93df77bc-278f-4355-8e70-bb7b0d2c30c0</vt:lpwstr>
  </property>
</Properties>
</file>